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40" w:rsidRDefault="00A042C7" w:rsidP="00A042C7">
      <w:pPr>
        <w:rPr>
          <w:b/>
          <w:sz w:val="28"/>
          <w:szCs w:val="28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</w:t>
      </w:r>
      <w:r w:rsidR="009B6C40">
        <w:rPr>
          <w:b/>
          <w:sz w:val="28"/>
          <w:szCs w:val="28"/>
        </w:rPr>
        <w:t>Zakres usługi/kosztorys ofertowy</w:t>
      </w:r>
      <w:r>
        <w:rPr>
          <w:b/>
          <w:sz w:val="28"/>
          <w:szCs w:val="28"/>
        </w:rPr>
        <w:t xml:space="preserve"> </w:t>
      </w:r>
      <w:r w:rsidR="003464D3">
        <w:rPr>
          <w:b/>
          <w:sz w:val="28"/>
          <w:szCs w:val="28"/>
        </w:rPr>
        <w:t>na rok  2019</w:t>
      </w:r>
    </w:p>
    <w:tbl>
      <w:tblPr>
        <w:tblW w:w="1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22"/>
        <w:gridCol w:w="27"/>
        <w:gridCol w:w="1403"/>
        <w:gridCol w:w="26"/>
        <w:gridCol w:w="999"/>
        <w:gridCol w:w="2269"/>
        <w:gridCol w:w="844"/>
        <w:gridCol w:w="1257"/>
        <w:gridCol w:w="1729"/>
        <w:gridCol w:w="1719"/>
      </w:tblGrid>
      <w:tr w:rsidR="0068674C" w:rsidTr="008A7C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68674C" w:rsidTr="008A7C1B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nierejestrowana krajowa </w:t>
            </w:r>
          </w:p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B0D05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D616B">
            <w:pPr>
              <w:spacing w:after="0" w:line="240" w:lineRule="auto"/>
              <w:jc w:val="right"/>
            </w:pPr>
            <w:r>
              <w:t>3 2</w:t>
            </w:r>
            <w:r w:rsidR="00EE4901">
              <w:t>0</w:t>
            </w:r>
            <w:r w:rsidR="00A042C7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D43B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D43BC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rejestrowana krajowa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ekonomiczna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D616B" w:rsidP="00A042C7">
            <w:pPr>
              <w:spacing w:after="0" w:line="240" w:lineRule="auto"/>
              <w:jc w:val="right"/>
            </w:pPr>
            <w:r>
              <w:t>11 3</w:t>
            </w:r>
            <w:bookmarkStart w:id="0" w:name="_GoBack"/>
            <w:bookmarkEnd w:id="0"/>
            <w:r w:rsidR="00EE4901">
              <w:t>0</w:t>
            </w:r>
            <w:r w:rsidR="00A042C7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priorytetowa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10 kg.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8F5DB0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1 kg do 2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2 kg do 5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5 kg do 10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 kg do 2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2 kg do 5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5 kg do 10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D616B" w:rsidP="00A042C7">
            <w:pPr>
              <w:spacing w:after="0" w:line="240" w:lineRule="auto"/>
              <w:jc w:val="right"/>
            </w:pPr>
            <w:r>
              <w:t>68</w:t>
            </w:r>
            <w:r w:rsidR="00EE4901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</w:t>
            </w:r>
            <w:r w:rsidR="00A042C7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D616B" w:rsidP="00A042C7">
            <w:pPr>
              <w:spacing w:after="0" w:line="240" w:lineRule="auto"/>
              <w:jc w:val="right"/>
            </w:pPr>
            <w:r>
              <w:t>8</w:t>
            </w:r>
            <w:r w:rsidR="009D3234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  <w:p w:rsidR="004371F7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rejes</w:t>
            </w:r>
            <w:r w:rsidR="004371F7">
              <w:rPr>
                <w:b/>
              </w:rPr>
              <w:t xml:space="preserve">trowana  polecona  </w:t>
            </w:r>
            <w:r>
              <w:rPr>
                <w:b/>
              </w:rPr>
              <w:t xml:space="preserve">zagraniczna </w:t>
            </w:r>
          </w:p>
          <w:p w:rsidR="0068674C" w:rsidRPr="00A042C7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A042C7" w:rsidP="00A042C7">
            <w:pPr>
              <w:spacing w:after="0" w:line="240" w:lineRule="auto"/>
            </w:pPr>
            <w:r>
              <w:t xml:space="preserve">               </w:t>
            </w:r>
            <w:r w:rsidR="008F5DB0">
              <w:t>do 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9D3234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DB71A3" w:rsidP="008F5DB0">
            <w:pPr>
              <w:spacing w:after="0" w:line="240" w:lineRule="auto"/>
            </w:pPr>
            <w:r>
              <w:t xml:space="preserve">   </w:t>
            </w:r>
            <w:r w:rsidR="008F5DB0">
              <w:t>ponad 50g do 100g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100g 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9D323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DB71A3" w:rsidP="00DB71A3">
            <w:pPr>
              <w:spacing w:after="0" w:line="240" w:lineRule="auto"/>
            </w:pPr>
            <w:r>
              <w:t xml:space="preserve">            </w:t>
            </w:r>
            <w:r w:rsidR="008F5DB0">
              <w:t>do 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50g do 100g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</w:pPr>
            <w:r>
              <w:t>ponad 100g 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9D323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  <w:p w:rsidR="004371F7" w:rsidRPr="008A7C1B" w:rsidRDefault="004371F7" w:rsidP="004371F7">
            <w:pPr>
              <w:spacing w:after="0" w:line="240" w:lineRule="auto"/>
            </w:pPr>
            <w:r>
              <w:t>e</w:t>
            </w:r>
            <w:r w:rsidRPr="008A7C1B">
              <w:t>konomiczna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  <w:r w:rsidRPr="008A7C1B">
              <w:t>priorytetowa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  <w:p w:rsidR="004371F7" w:rsidRDefault="004371F7" w:rsidP="004371F7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7C157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FA73BE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FA73B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FA73BE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</w:tbl>
    <w:p w:rsidR="009B6C40" w:rsidRDefault="00A042C7" w:rsidP="009B6C40">
      <w:pPr>
        <w:rPr>
          <w:b/>
          <w:sz w:val="24"/>
          <w:szCs w:val="24"/>
        </w:rPr>
      </w:pPr>
      <w:r>
        <w:t xml:space="preserve">            </w:t>
      </w:r>
      <w:r w:rsidR="009B6C40">
        <w:tab/>
      </w:r>
      <w:r w:rsidR="009B6C40">
        <w:tab/>
      </w:r>
      <w:r w:rsidR="009B6C40">
        <w:tab/>
      </w:r>
      <w:r w:rsidR="009B6C40">
        <w:tab/>
      </w:r>
      <w:r>
        <w:t xml:space="preserve">                                                                       </w:t>
      </w:r>
      <w:r w:rsidR="009B6C40">
        <w:rPr>
          <w:b/>
          <w:sz w:val="24"/>
          <w:szCs w:val="24"/>
        </w:rPr>
        <w:t xml:space="preserve">Razem wartość:                                           </w:t>
      </w:r>
    </w:p>
    <w:p w:rsidR="009B6C40" w:rsidRDefault="009B6C40" w:rsidP="009B6C40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FA73BE" w:rsidRDefault="00A042C7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</w:t>
      </w:r>
      <w:r w:rsidR="009B6C40">
        <w:rPr>
          <w:rFonts w:ascii="CG Omega" w:eastAsia="Times New Roman" w:hAnsi="CG Omega" w:cs="Gautami"/>
          <w:sz w:val="24"/>
          <w:szCs w:val="24"/>
          <w:lang w:eastAsia="pl-PL"/>
        </w:rPr>
        <w:t xml:space="preserve">  </w:t>
      </w: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</w:t>
      </w: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9B6C40" w:rsidRDefault="00FA73BE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</w:t>
      </w:r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</w:t>
      </w:r>
      <w:r>
        <w:rPr>
          <w:rFonts w:ascii="Times New Roman" w:eastAsia="Times New Roman" w:hAnsi="Times New Roman" w:cs="Gautami"/>
          <w:sz w:val="24"/>
          <w:szCs w:val="24"/>
          <w:lang w:eastAsia="pl-PL"/>
        </w:rPr>
        <w:t>___________</w:t>
      </w:r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______________</w:t>
      </w:r>
    </w:p>
    <w:p w:rsid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36521E" w:rsidRP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składania oświadczeń woli w imieniu Wykonawcy)</w:t>
      </w:r>
    </w:p>
    <w:sectPr w:rsidR="0036521E" w:rsidRPr="009B6C40" w:rsidSect="00AB0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E"/>
    <w:rsid w:val="000A7ECE"/>
    <w:rsid w:val="0012370A"/>
    <w:rsid w:val="00146A4F"/>
    <w:rsid w:val="0027446E"/>
    <w:rsid w:val="003464D3"/>
    <w:rsid w:val="0036521E"/>
    <w:rsid w:val="004371F7"/>
    <w:rsid w:val="0068674C"/>
    <w:rsid w:val="006D43BC"/>
    <w:rsid w:val="008A7C1B"/>
    <w:rsid w:val="008F5DB0"/>
    <w:rsid w:val="009B6C40"/>
    <w:rsid w:val="009D3234"/>
    <w:rsid w:val="00A042C7"/>
    <w:rsid w:val="00AB0D05"/>
    <w:rsid w:val="00DB71A3"/>
    <w:rsid w:val="00E332BE"/>
    <w:rsid w:val="00ED616B"/>
    <w:rsid w:val="00EE4901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86D4-CAE7-4AD1-8EBE-526F3BE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2017-12-20T11:31:00Z</cp:lastPrinted>
  <dcterms:created xsi:type="dcterms:W3CDTF">2016-12-22T10:26:00Z</dcterms:created>
  <dcterms:modified xsi:type="dcterms:W3CDTF">2019-01-10T10:50:00Z</dcterms:modified>
</cp:coreProperties>
</file>